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3820"/>
      </w:tblGrid>
      <w:tr w:rsidR="00FF4D9E" w:rsidRPr="00186AFF" w:rsidTr="00CF1375">
        <w:tc>
          <w:tcPr>
            <w:tcW w:w="6946" w:type="dxa"/>
          </w:tcPr>
          <w:p w:rsidR="00FF4D9E" w:rsidRPr="00186AFF" w:rsidRDefault="00FF4D9E" w:rsidP="00A2367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</w:tcPr>
          <w:p w:rsidR="00FF4D9E" w:rsidRPr="00186AFF" w:rsidRDefault="00FF4D9E" w:rsidP="00FF4D9E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6AFF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</w:t>
            </w:r>
          </w:p>
          <w:p w:rsidR="00CF1375" w:rsidRPr="00186AFF" w:rsidRDefault="00FF4D9E" w:rsidP="00FF4D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6AFF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Министерства </w:t>
            </w:r>
          </w:p>
          <w:p w:rsidR="00CF1375" w:rsidRPr="00186AFF" w:rsidRDefault="00FF4D9E" w:rsidP="00FF4D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6AFF">
              <w:rPr>
                <w:rFonts w:ascii="Times New Roman" w:hAnsi="Times New Roman" w:cs="Times New Roman"/>
                <w:sz w:val="20"/>
                <w:szCs w:val="20"/>
              </w:rPr>
              <w:t xml:space="preserve">по делам молодежи Республики Татарстан </w:t>
            </w:r>
          </w:p>
          <w:p w:rsidR="00FF4D9E" w:rsidRPr="00186AFF" w:rsidRDefault="00FF4D9E" w:rsidP="00FF4D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6AFF">
              <w:rPr>
                <w:rFonts w:ascii="Times New Roman" w:hAnsi="Times New Roman" w:cs="Times New Roman"/>
                <w:sz w:val="20"/>
                <w:szCs w:val="20"/>
              </w:rPr>
              <w:t>от_____________ №_____________</w:t>
            </w:r>
          </w:p>
          <w:p w:rsidR="00FF4D9E" w:rsidRPr="00186AFF" w:rsidRDefault="00FF4D9E" w:rsidP="00FF4D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D9E" w:rsidRPr="00186AFF" w:rsidRDefault="00FF4D9E" w:rsidP="00FF4D9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6AF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FF4D9E" w:rsidRPr="00186AFF" w:rsidRDefault="00FF4D9E" w:rsidP="00A2367A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2367A" w:rsidRPr="00186AFF" w:rsidRDefault="00A2367A" w:rsidP="00A2367A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299"/>
      <w:bookmarkEnd w:id="0"/>
      <w:r w:rsidRPr="00186AFF">
        <w:rPr>
          <w:rFonts w:ascii="Times New Roman" w:hAnsi="Times New Roman" w:cs="Times New Roman"/>
          <w:sz w:val="20"/>
          <w:szCs w:val="20"/>
        </w:rPr>
        <w:t>Заявка</w:t>
      </w:r>
    </w:p>
    <w:p w:rsidR="00357C97" w:rsidRPr="00186AFF" w:rsidRDefault="00357C97" w:rsidP="00CF1375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 w:rsidRPr="00357C97">
        <w:rPr>
          <w:rFonts w:ascii="Times New Roman" w:hAnsi="Times New Roman" w:cs="Times New Roman"/>
          <w:sz w:val="20"/>
          <w:szCs w:val="20"/>
        </w:rPr>
        <w:t>на участие в отборе некоммерческих организаций на получение субсидии из бюджета Республики Татарстан на финансовое обеспечение (возмещение) затрат некоммерческим организациям, связанных с организацией, проведением и участием в мероприятиях в сфере молодежной политики, добровольчества (</w:t>
      </w:r>
      <w:proofErr w:type="spellStart"/>
      <w:r w:rsidRPr="00357C97">
        <w:rPr>
          <w:rFonts w:ascii="Times New Roman" w:hAnsi="Times New Roman" w:cs="Times New Roman"/>
          <w:sz w:val="20"/>
          <w:szCs w:val="20"/>
        </w:rPr>
        <w:t>волонтерства</w:t>
      </w:r>
      <w:proofErr w:type="spellEnd"/>
      <w:r w:rsidRPr="00357C97">
        <w:rPr>
          <w:rFonts w:ascii="Times New Roman" w:hAnsi="Times New Roman" w:cs="Times New Roman"/>
          <w:sz w:val="20"/>
          <w:szCs w:val="20"/>
        </w:rPr>
        <w:t>), военно-патриотического воспитания и допризывной подготовки молодежи и иных мероприятиях социальной направленности для молодежи</w:t>
      </w:r>
    </w:p>
    <w:p w:rsidR="00A2367A" w:rsidRPr="00186AFF" w:rsidRDefault="00A2367A" w:rsidP="00A2367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2367A" w:rsidRPr="00186AFF" w:rsidRDefault="00A2367A" w:rsidP="00CF1375">
      <w:pPr>
        <w:pStyle w:val="ConsPlusNormal"/>
        <w:numPr>
          <w:ilvl w:val="0"/>
          <w:numId w:val="2"/>
        </w:numPr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186AFF">
        <w:rPr>
          <w:rFonts w:ascii="Times New Roman" w:hAnsi="Times New Roman" w:cs="Times New Roman"/>
          <w:sz w:val="20"/>
          <w:szCs w:val="20"/>
        </w:rPr>
        <w:t>Данные об участнике конкурса</w:t>
      </w:r>
    </w:p>
    <w:p w:rsidR="00CF1375" w:rsidRPr="00186AFF" w:rsidRDefault="00CF1375" w:rsidP="00CF1375">
      <w:pPr>
        <w:pStyle w:val="ConsPlusNormal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10766" w:type="dxa"/>
        <w:tblLook w:val="04A0" w:firstRow="1" w:lastRow="0" w:firstColumn="1" w:lastColumn="0" w:noHBand="0" w:noVBand="1"/>
      </w:tblPr>
      <w:tblGrid>
        <w:gridCol w:w="5383"/>
        <w:gridCol w:w="5383"/>
      </w:tblGrid>
      <w:tr w:rsidR="00CF1375" w:rsidRPr="00186AFF" w:rsidTr="00CF1375">
        <w:tc>
          <w:tcPr>
            <w:tcW w:w="5383" w:type="dxa"/>
          </w:tcPr>
          <w:p w:rsidR="00CF1375" w:rsidRPr="00CF1375" w:rsidRDefault="00CF1375" w:rsidP="00186AFF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F1375">
              <w:rPr>
                <w:rFonts w:eastAsiaTheme="minorEastAsia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5383" w:type="dxa"/>
          </w:tcPr>
          <w:p w:rsidR="00CF1375" w:rsidRPr="00186AFF" w:rsidRDefault="00CF1375" w:rsidP="00CF13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375" w:rsidRPr="00186AFF" w:rsidTr="00CF1375">
        <w:tc>
          <w:tcPr>
            <w:tcW w:w="5383" w:type="dxa"/>
          </w:tcPr>
          <w:p w:rsidR="00CF1375" w:rsidRPr="00CF1375" w:rsidRDefault="00CF1375" w:rsidP="00186AFF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F1375">
              <w:rPr>
                <w:rFonts w:eastAsiaTheme="minorEastAsia"/>
                <w:sz w:val="20"/>
                <w:szCs w:val="20"/>
                <w:lang w:eastAsia="ru-RU"/>
              </w:rPr>
              <w:t xml:space="preserve">Наименование участника </w:t>
            </w:r>
            <w:r w:rsidR="00186AFF" w:rsidRPr="00186AFF">
              <w:rPr>
                <w:rFonts w:eastAsiaTheme="minorEastAsia"/>
                <w:sz w:val="20"/>
                <w:szCs w:val="20"/>
                <w:lang w:eastAsia="ru-RU"/>
              </w:rPr>
              <w:t>отбора</w:t>
            </w:r>
          </w:p>
        </w:tc>
        <w:tc>
          <w:tcPr>
            <w:tcW w:w="5383" w:type="dxa"/>
          </w:tcPr>
          <w:p w:rsidR="00CF1375" w:rsidRPr="00186AFF" w:rsidRDefault="00CF1375" w:rsidP="00CF13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375" w:rsidRPr="00186AFF" w:rsidTr="00CF1375">
        <w:tc>
          <w:tcPr>
            <w:tcW w:w="5383" w:type="dxa"/>
          </w:tcPr>
          <w:p w:rsidR="00CF1375" w:rsidRPr="00CF1375" w:rsidRDefault="00CF1375" w:rsidP="00186AFF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F1375">
              <w:rPr>
                <w:rFonts w:eastAsiaTheme="minorEastAsia"/>
                <w:sz w:val="20"/>
                <w:szCs w:val="20"/>
                <w:lang w:eastAsia="ru-RU"/>
              </w:rPr>
              <w:t xml:space="preserve">ИНН участника </w:t>
            </w:r>
            <w:r w:rsidR="00186AFF" w:rsidRPr="00186AFF">
              <w:rPr>
                <w:rFonts w:eastAsiaTheme="minorEastAsia"/>
                <w:sz w:val="20"/>
                <w:szCs w:val="20"/>
                <w:lang w:eastAsia="ru-RU"/>
              </w:rPr>
              <w:t>отбора</w:t>
            </w:r>
          </w:p>
        </w:tc>
        <w:tc>
          <w:tcPr>
            <w:tcW w:w="5383" w:type="dxa"/>
          </w:tcPr>
          <w:p w:rsidR="00CF1375" w:rsidRPr="00186AFF" w:rsidRDefault="00CF1375" w:rsidP="00CF13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375" w:rsidRPr="00186AFF" w:rsidTr="00CF1375">
        <w:tc>
          <w:tcPr>
            <w:tcW w:w="5383" w:type="dxa"/>
          </w:tcPr>
          <w:p w:rsidR="00CF1375" w:rsidRPr="00186AFF" w:rsidRDefault="00CF1375" w:rsidP="00186AFF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F1375">
              <w:rPr>
                <w:rFonts w:eastAsiaTheme="minorEastAsia"/>
                <w:sz w:val="20"/>
                <w:szCs w:val="20"/>
                <w:lang w:eastAsia="ru-RU"/>
              </w:rPr>
              <w:t xml:space="preserve">Основной государственный регистрационный номер участника </w:t>
            </w:r>
            <w:r w:rsidR="00186AFF" w:rsidRPr="00186AFF">
              <w:rPr>
                <w:rFonts w:eastAsiaTheme="minorEastAsia"/>
                <w:sz w:val="20"/>
                <w:szCs w:val="20"/>
                <w:lang w:eastAsia="ru-RU"/>
              </w:rPr>
              <w:t>отбора</w:t>
            </w:r>
          </w:p>
          <w:p w:rsidR="00186AFF" w:rsidRPr="00CF1375" w:rsidRDefault="00186AFF" w:rsidP="00186AFF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186AFF">
              <w:rPr>
                <w:rFonts w:eastAsiaTheme="minorEastAsia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5383" w:type="dxa"/>
          </w:tcPr>
          <w:p w:rsidR="00CF1375" w:rsidRPr="00186AFF" w:rsidRDefault="00CF1375" w:rsidP="00CF13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375" w:rsidRPr="00186AFF" w:rsidTr="00CF1375">
        <w:tc>
          <w:tcPr>
            <w:tcW w:w="5383" w:type="dxa"/>
          </w:tcPr>
          <w:p w:rsidR="00CF1375" w:rsidRPr="00CF1375" w:rsidRDefault="00CF1375" w:rsidP="00186AFF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F1375">
              <w:rPr>
                <w:rFonts w:eastAsiaTheme="minorEastAsia"/>
                <w:sz w:val="20"/>
                <w:szCs w:val="20"/>
                <w:lang w:eastAsia="ru-RU"/>
              </w:rPr>
              <w:t xml:space="preserve">Дата государственной регистрации участника </w:t>
            </w:r>
            <w:r w:rsidR="00186AFF" w:rsidRPr="00186AFF">
              <w:rPr>
                <w:rFonts w:eastAsiaTheme="minorEastAsia"/>
                <w:sz w:val="20"/>
                <w:szCs w:val="20"/>
                <w:lang w:eastAsia="ru-RU"/>
              </w:rPr>
              <w:t>отбора</w:t>
            </w:r>
          </w:p>
        </w:tc>
        <w:tc>
          <w:tcPr>
            <w:tcW w:w="5383" w:type="dxa"/>
          </w:tcPr>
          <w:p w:rsidR="00CF1375" w:rsidRPr="00186AFF" w:rsidRDefault="00CF1375" w:rsidP="00CF13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375" w:rsidRPr="00186AFF" w:rsidTr="00CF1375">
        <w:tc>
          <w:tcPr>
            <w:tcW w:w="5383" w:type="dxa"/>
          </w:tcPr>
          <w:p w:rsidR="00CF1375" w:rsidRPr="00CF1375" w:rsidRDefault="00CF1375" w:rsidP="00186AFF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F1375">
              <w:rPr>
                <w:rFonts w:eastAsiaTheme="minorEastAsia"/>
                <w:sz w:val="20"/>
                <w:szCs w:val="20"/>
                <w:lang w:eastAsia="ru-RU"/>
              </w:rPr>
              <w:t xml:space="preserve">Ф.И.О. (последнее - при наличии) руководителя участника </w:t>
            </w:r>
            <w:r w:rsidR="00186AFF" w:rsidRPr="00186AFF">
              <w:rPr>
                <w:rFonts w:eastAsiaTheme="minorEastAsia"/>
                <w:sz w:val="20"/>
                <w:szCs w:val="20"/>
                <w:lang w:eastAsia="ru-RU"/>
              </w:rPr>
              <w:t xml:space="preserve">отбора. </w:t>
            </w:r>
            <w:r w:rsidRPr="00CF1375">
              <w:rPr>
                <w:rFonts w:eastAsiaTheme="minorEastAsia"/>
                <w:sz w:val="20"/>
                <w:szCs w:val="20"/>
                <w:lang w:eastAsia="ru-RU"/>
              </w:rPr>
              <w:t>Контактный телефон, e-</w:t>
            </w:r>
            <w:proofErr w:type="spellStart"/>
            <w:r w:rsidRPr="00CF1375">
              <w:rPr>
                <w:rFonts w:eastAsiaTheme="minorEastAsia"/>
                <w:sz w:val="20"/>
                <w:szCs w:val="20"/>
                <w:lang w:eastAsia="ru-RU"/>
              </w:rPr>
              <w:t>mail</w:t>
            </w:r>
            <w:proofErr w:type="spellEnd"/>
            <w:r w:rsidR="00186AFF" w:rsidRPr="00186AFF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r w:rsidR="00186AFF" w:rsidRPr="00CF1375">
              <w:rPr>
                <w:rFonts w:eastAsiaTheme="minorEastAsia"/>
                <w:sz w:val="20"/>
                <w:szCs w:val="20"/>
                <w:lang w:eastAsia="ru-RU"/>
              </w:rPr>
              <w:t xml:space="preserve">руководителя участника </w:t>
            </w:r>
            <w:r w:rsidR="00186AFF" w:rsidRPr="00186AFF">
              <w:rPr>
                <w:rFonts w:eastAsiaTheme="minorEastAsia"/>
                <w:sz w:val="20"/>
                <w:szCs w:val="20"/>
                <w:lang w:eastAsia="ru-RU"/>
              </w:rPr>
              <w:t>отбора</w:t>
            </w:r>
          </w:p>
        </w:tc>
        <w:tc>
          <w:tcPr>
            <w:tcW w:w="5383" w:type="dxa"/>
          </w:tcPr>
          <w:p w:rsidR="00CF1375" w:rsidRPr="00186AFF" w:rsidRDefault="00CF1375" w:rsidP="00CF13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375" w:rsidRPr="00186AFF" w:rsidTr="00CF1375">
        <w:tc>
          <w:tcPr>
            <w:tcW w:w="5383" w:type="dxa"/>
          </w:tcPr>
          <w:p w:rsidR="00CF1375" w:rsidRPr="00CF1375" w:rsidRDefault="00CF1375" w:rsidP="00186AFF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F1375">
              <w:rPr>
                <w:rFonts w:eastAsiaTheme="minorEastAsia"/>
                <w:sz w:val="20"/>
                <w:szCs w:val="20"/>
                <w:lang w:eastAsia="ru-RU"/>
              </w:rPr>
              <w:t>Веб-сайт.</w:t>
            </w:r>
            <w:r w:rsidR="00186AFF" w:rsidRPr="00186AFF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r w:rsidR="00186AFF" w:rsidRPr="00CF1375">
              <w:rPr>
                <w:rFonts w:eastAsiaTheme="minorEastAsia"/>
                <w:sz w:val="20"/>
                <w:szCs w:val="20"/>
                <w:lang w:eastAsia="ru-RU"/>
              </w:rPr>
              <w:t xml:space="preserve">участника </w:t>
            </w:r>
            <w:r w:rsidR="00186AFF" w:rsidRPr="00186AFF">
              <w:rPr>
                <w:rFonts w:eastAsiaTheme="minorEastAsia"/>
                <w:sz w:val="20"/>
                <w:szCs w:val="20"/>
                <w:lang w:eastAsia="ru-RU"/>
              </w:rPr>
              <w:t>отбора</w:t>
            </w:r>
          </w:p>
          <w:p w:rsidR="00CF1375" w:rsidRPr="00CF1375" w:rsidRDefault="00CF1375" w:rsidP="00186AFF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F1375">
              <w:rPr>
                <w:rFonts w:eastAsiaTheme="minorEastAsia"/>
                <w:sz w:val="20"/>
                <w:szCs w:val="20"/>
                <w:lang w:eastAsia="ru-RU"/>
              </w:rPr>
              <w:t>Социальные сети</w:t>
            </w:r>
            <w:r w:rsidR="00186AFF" w:rsidRPr="00186AFF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r w:rsidR="00186AFF" w:rsidRPr="00CF1375">
              <w:rPr>
                <w:rFonts w:eastAsiaTheme="minorEastAsia"/>
                <w:sz w:val="20"/>
                <w:szCs w:val="20"/>
                <w:lang w:eastAsia="ru-RU"/>
              </w:rPr>
              <w:t xml:space="preserve">участника </w:t>
            </w:r>
            <w:r w:rsidR="00186AFF" w:rsidRPr="00186AFF">
              <w:rPr>
                <w:rFonts w:eastAsiaTheme="minorEastAsia"/>
                <w:sz w:val="20"/>
                <w:szCs w:val="20"/>
                <w:lang w:eastAsia="ru-RU"/>
              </w:rPr>
              <w:t>отбора</w:t>
            </w:r>
          </w:p>
        </w:tc>
        <w:tc>
          <w:tcPr>
            <w:tcW w:w="5383" w:type="dxa"/>
          </w:tcPr>
          <w:p w:rsidR="00CF1375" w:rsidRPr="00186AFF" w:rsidRDefault="00CF1375" w:rsidP="00CF13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375" w:rsidRPr="00186AFF" w:rsidTr="00CF1375">
        <w:tc>
          <w:tcPr>
            <w:tcW w:w="5383" w:type="dxa"/>
          </w:tcPr>
          <w:p w:rsidR="00CF1375" w:rsidRPr="00CF1375" w:rsidRDefault="00CF1375" w:rsidP="00186AFF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F1375">
              <w:rPr>
                <w:rFonts w:eastAsiaTheme="minorEastAsia"/>
                <w:sz w:val="20"/>
                <w:szCs w:val="20"/>
                <w:lang w:eastAsia="ru-RU"/>
              </w:rPr>
              <w:t xml:space="preserve">Опыт реализации </w:t>
            </w:r>
            <w:r w:rsidR="00186AFF" w:rsidRPr="00186AFF">
              <w:rPr>
                <w:rFonts w:eastAsiaTheme="minorEastAsia"/>
                <w:sz w:val="20"/>
                <w:szCs w:val="20"/>
                <w:lang w:eastAsia="ru-RU"/>
              </w:rPr>
              <w:t>мероприятий в сфере молодежной политики за последние три года</w:t>
            </w:r>
          </w:p>
        </w:tc>
        <w:tc>
          <w:tcPr>
            <w:tcW w:w="5383" w:type="dxa"/>
          </w:tcPr>
          <w:p w:rsidR="00CF1375" w:rsidRPr="00186AFF" w:rsidRDefault="00CF1375" w:rsidP="00CF13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375" w:rsidRPr="00186AFF" w:rsidTr="00186AFF">
        <w:trPr>
          <w:trHeight w:val="37"/>
        </w:trPr>
        <w:tc>
          <w:tcPr>
            <w:tcW w:w="5383" w:type="dxa"/>
          </w:tcPr>
          <w:p w:rsidR="00CF1375" w:rsidRPr="00CF1375" w:rsidRDefault="00CF1375" w:rsidP="00186AFF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CF1375">
              <w:rPr>
                <w:rFonts w:eastAsiaTheme="minorEastAsia"/>
                <w:sz w:val="20"/>
                <w:szCs w:val="20"/>
                <w:lang w:eastAsia="ru-RU"/>
              </w:rPr>
              <w:t>E-</w:t>
            </w:r>
            <w:proofErr w:type="spellStart"/>
            <w:r w:rsidRPr="00CF1375">
              <w:rPr>
                <w:rFonts w:eastAsiaTheme="minorEastAsia"/>
                <w:sz w:val="20"/>
                <w:szCs w:val="20"/>
                <w:lang w:eastAsia="ru-RU"/>
              </w:rPr>
              <w:t>mail</w:t>
            </w:r>
            <w:proofErr w:type="spellEnd"/>
            <w:r w:rsidRPr="00CF1375">
              <w:rPr>
                <w:rFonts w:eastAsiaTheme="minorEastAsia"/>
                <w:sz w:val="20"/>
                <w:szCs w:val="20"/>
                <w:lang w:eastAsia="ru-RU"/>
              </w:rPr>
              <w:t>, телефон, факс</w:t>
            </w:r>
            <w:r w:rsidR="00186AFF" w:rsidRPr="00186AFF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r w:rsidR="00186AFF" w:rsidRPr="00CF1375">
              <w:rPr>
                <w:rFonts w:eastAsiaTheme="minorEastAsia"/>
                <w:sz w:val="20"/>
                <w:szCs w:val="20"/>
                <w:lang w:eastAsia="ru-RU"/>
              </w:rPr>
              <w:t xml:space="preserve">участника </w:t>
            </w:r>
            <w:r w:rsidR="00186AFF" w:rsidRPr="00186AFF">
              <w:rPr>
                <w:rFonts w:eastAsiaTheme="minorEastAsia"/>
                <w:sz w:val="20"/>
                <w:szCs w:val="20"/>
                <w:lang w:eastAsia="ru-RU"/>
              </w:rPr>
              <w:t>отбора</w:t>
            </w:r>
          </w:p>
        </w:tc>
        <w:tc>
          <w:tcPr>
            <w:tcW w:w="5383" w:type="dxa"/>
          </w:tcPr>
          <w:p w:rsidR="00CF1375" w:rsidRPr="00186AFF" w:rsidRDefault="00CF1375" w:rsidP="00CF13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1375" w:rsidRPr="00186AFF" w:rsidRDefault="00CF1375" w:rsidP="00CF1375">
      <w:pPr>
        <w:pStyle w:val="ConsPlusNormal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A2367A" w:rsidRPr="00186AFF" w:rsidRDefault="00186AFF" w:rsidP="00CF1375">
      <w:pPr>
        <w:pStyle w:val="ConsPlusNormal"/>
        <w:numPr>
          <w:ilvl w:val="0"/>
          <w:numId w:val="2"/>
        </w:numPr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186AFF">
        <w:rPr>
          <w:rFonts w:ascii="Times New Roman" w:hAnsi="Times New Roman" w:cs="Times New Roman"/>
          <w:sz w:val="20"/>
          <w:szCs w:val="20"/>
        </w:rPr>
        <w:t>Описание мероприятия</w:t>
      </w:r>
    </w:p>
    <w:p w:rsidR="00CF1375" w:rsidRPr="00186AFF" w:rsidRDefault="00CF1375" w:rsidP="00CF1375">
      <w:pPr>
        <w:pStyle w:val="ConsPlusNormal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10766" w:type="dxa"/>
        <w:tblLook w:val="04A0" w:firstRow="1" w:lastRow="0" w:firstColumn="1" w:lastColumn="0" w:noHBand="0" w:noVBand="1"/>
      </w:tblPr>
      <w:tblGrid>
        <w:gridCol w:w="5383"/>
        <w:gridCol w:w="5383"/>
      </w:tblGrid>
      <w:tr w:rsidR="00CF1375" w:rsidRPr="00186AFF" w:rsidTr="00CF1375">
        <w:tc>
          <w:tcPr>
            <w:tcW w:w="5383" w:type="dxa"/>
          </w:tcPr>
          <w:p w:rsidR="00CF1375" w:rsidRPr="00186AFF" w:rsidRDefault="00186AFF" w:rsidP="00186A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AF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383" w:type="dxa"/>
          </w:tcPr>
          <w:p w:rsidR="00CF1375" w:rsidRPr="00CF1375" w:rsidRDefault="00CF1375" w:rsidP="00CF1375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CF1375" w:rsidRPr="00186AFF" w:rsidTr="00CF1375">
        <w:tc>
          <w:tcPr>
            <w:tcW w:w="5383" w:type="dxa"/>
          </w:tcPr>
          <w:p w:rsidR="00CF1375" w:rsidRPr="00186AFF" w:rsidRDefault="00186AFF" w:rsidP="00186A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AFF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5383" w:type="dxa"/>
          </w:tcPr>
          <w:p w:rsidR="00CF1375" w:rsidRPr="00CF1375" w:rsidRDefault="00CF1375" w:rsidP="00CF1375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CF1375" w:rsidRPr="00186AFF" w:rsidTr="00CF1375">
        <w:tc>
          <w:tcPr>
            <w:tcW w:w="5383" w:type="dxa"/>
          </w:tcPr>
          <w:p w:rsidR="00CF1375" w:rsidRPr="00186AFF" w:rsidRDefault="00CF1375" w:rsidP="00CF13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AFF">
              <w:rPr>
                <w:rFonts w:ascii="Times New Roman" w:hAnsi="Times New Roman" w:cs="Times New Roman"/>
                <w:sz w:val="20"/>
                <w:szCs w:val="20"/>
              </w:rPr>
              <w:t xml:space="preserve">Задачи </w:t>
            </w:r>
            <w:r w:rsidR="00186AFF" w:rsidRPr="00186AFF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5383" w:type="dxa"/>
          </w:tcPr>
          <w:p w:rsidR="00CF1375" w:rsidRPr="00CF1375" w:rsidRDefault="00CF1375" w:rsidP="00CF1375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CF1375" w:rsidRPr="00186AFF" w:rsidTr="00CF1375">
        <w:tc>
          <w:tcPr>
            <w:tcW w:w="5383" w:type="dxa"/>
          </w:tcPr>
          <w:p w:rsidR="00CF1375" w:rsidRPr="00186AFF" w:rsidRDefault="00CF1375" w:rsidP="00CF13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AF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r w:rsidR="00186AFF" w:rsidRPr="00186AF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383" w:type="dxa"/>
          </w:tcPr>
          <w:p w:rsidR="00CF1375" w:rsidRPr="00CF1375" w:rsidRDefault="00CF1375" w:rsidP="00CF1375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CF1375" w:rsidRPr="00186AFF" w:rsidTr="00CF1375">
        <w:tc>
          <w:tcPr>
            <w:tcW w:w="5383" w:type="dxa"/>
          </w:tcPr>
          <w:p w:rsidR="00CF1375" w:rsidRPr="00186AFF" w:rsidRDefault="00CF1375" w:rsidP="00CF13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AFF">
              <w:rPr>
                <w:rFonts w:ascii="Times New Roman" w:hAnsi="Times New Roman" w:cs="Times New Roman"/>
                <w:sz w:val="20"/>
                <w:szCs w:val="20"/>
              </w:rPr>
              <w:t>Целевая</w:t>
            </w:r>
            <w:r w:rsidR="00186AFF" w:rsidRPr="00186AFF">
              <w:rPr>
                <w:rFonts w:ascii="Times New Roman" w:hAnsi="Times New Roman" w:cs="Times New Roman"/>
                <w:sz w:val="20"/>
                <w:szCs w:val="20"/>
              </w:rPr>
              <w:t xml:space="preserve"> группа мероприятия</w:t>
            </w:r>
          </w:p>
        </w:tc>
        <w:tc>
          <w:tcPr>
            <w:tcW w:w="5383" w:type="dxa"/>
          </w:tcPr>
          <w:p w:rsidR="00CF1375" w:rsidRPr="00CF1375" w:rsidRDefault="00CF1375" w:rsidP="00CF1375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CF1375" w:rsidRPr="00186AFF" w:rsidTr="00CF1375">
        <w:tc>
          <w:tcPr>
            <w:tcW w:w="5383" w:type="dxa"/>
          </w:tcPr>
          <w:p w:rsidR="00CF1375" w:rsidRPr="00186AFF" w:rsidRDefault="00CF1375" w:rsidP="00CF13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AFF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</w:t>
            </w:r>
            <w:r w:rsidR="00186AFF" w:rsidRPr="00186AFF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r w:rsidRPr="00186AFF">
              <w:rPr>
                <w:rFonts w:ascii="Times New Roman" w:hAnsi="Times New Roman" w:cs="Times New Roman"/>
                <w:sz w:val="20"/>
                <w:szCs w:val="20"/>
              </w:rPr>
              <w:t xml:space="preserve"> и обоснование проблематики и социальной значимости проекта</w:t>
            </w:r>
          </w:p>
        </w:tc>
        <w:tc>
          <w:tcPr>
            <w:tcW w:w="5383" w:type="dxa"/>
          </w:tcPr>
          <w:p w:rsidR="00CF1375" w:rsidRPr="00CF1375" w:rsidRDefault="00CF1375" w:rsidP="00CF1375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CF1375" w:rsidRPr="00186AFF" w:rsidTr="00CF1375">
        <w:tc>
          <w:tcPr>
            <w:tcW w:w="5383" w:type="dxa"/>
          </w:tcPr>
          <w:p w:rsidR="00CF1375" w:rsidRPr="00186AFF" w:rsidRDefault="00CF1375" w:rsidP="00CF13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AFF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5383" w:type="dxa"/>
          </w:tcPr>
          <w:p w:rsidR="00CF1375" w:rsidRPr="00CF1375" w:rsidRDefault="00CF1375" w:rsidP="00CF1375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CF1375" w:rsidRPr="00186AFF" w:rsidTr="00CF1375">
        <w:tc>
          <w:tcPr>
            <w:tcW w:w="5383" w:type="dxa"/>
          </w:tcPr>
          <w:p w:rsidR="00CF1375" w:rsidRPr="00186AFF" w:rsidRDefault="00CF1375" w:rsidP="00186A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AF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186AFF" w:rsidRPr="00186AFF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r w:rsidRPr="00186AFF">
              <w:rPr>
                <w:rFonts w:ascii="Times New Roman" w:hAnsi="Times New Roman" w:cs="Times New Roman"/>
                <w:sz w:val="20"/>
                <w:szCs w:val="20"/>
              </w:rPr>
              <w:t xml:space="preserve"> (в случае реализации повторно/ежегодно)</w:t>
            </w:r>
          </w:p>
        </w:tc>
        <w:tc>
          <w:tcPr>
            <w:tcW w:w="5383" w:type="dxa"/>
          </w:tcPr>
          <w:p w:rsidR="00CF1375" w:rsidRPr="00CF1375" w:rsidRDefault="00CF1375" w:rsidP="00CF1375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CF1375" w:rsidRPr="00186AFF" w:rsidTr="00CF1375">
        <w:tc>
          <w:tcPr>
            <w:tcW w:w="5383" w:type="dxa"/>
          </w:tcPr>
          <w:p w:rsidR="00CF1375" w:rsidRPr="00186AFF" w:rsidRDefault="00CF1375" w:rsidP="00CF13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AF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сопровождение </w:t>
            </w:r>
            <w:r w:rsidR="00186AFF" w:rsidRPr="00186AFF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5383" w:type="dxa"/>
          </w:tcPr>
          <w:p w:rsidR="00CF1375" w:rsidRPr="00CF1375" w:rsidRDefault="00CF1375" w:rsidP="00CF1375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CF1375" w:rsidRPr="00186AFF" w:rsidTr="00CF1375">
        <w:tc>
          <w:tcPr>
            <w:tcW w:w="5383" w:type="dxa"/>
          </w:tcPr>
          <w:p w:rsidR="00CF1375" w:rsidRPr="00186AFF" w:rsidRDefault="00CF1375" w:rsidP="00CF13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AFF">
              <w:rPr>
                <w:rFonts w:ascii="Times New Roman" w:hAnsi="Times New Roman" w:cs="Times New Roman"/>
                <w:sz w:val="20"/>
                <w:szCs w:val="20"/>
              </w:rPr>
              <w:t xml:space="preserve">Команда </w:t>
            </w:r>
            <w:r w:rsidR="00186AFF" w:rsidRPr="00186AFF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5383" w:type="dxa"/>
          </w:tcPr>
          <w:p w:rsidR="00CF1375" w:rsidRPr="00CF1375" w:rsidRDefault="00CF1375" w:rsidP="00CF1375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CF1375" w:rsidRPr="00186AFF" w:rsidTr="00CF1375">
        <w:tc>
          <w:tcPr>
            <w:tcW w:w="5383" w:type="dxa"/>
          </w:tcPr>
          <w:p w:rsidR="00CF1375" w:rsidRPr="00186AFF" w:rsidRDefault="00CF1375" w:rsidP="00CF13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AFF">
              <w:rPr>
                <w:rFonts w:ascii="Times New Roman" w:hAnsi="Times New Roman" w:cs="Times New Roman"/>
                <w:sz w:val="20"/>
                <w:szCs w:val="20"/>
              </w:rPr>
              <w:t xml:space="preserve">Партнеры </w:t>
            </w:r>
            <w:r w:rsidR="00186AFF" w:rsidRPr="00186AFF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r w:rsidRPr="00186AFF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5383" w:type="dxa"/>
          </w:tcPr>
          <w:p w:rsidR="00CF1375" w:rsidRPr="00CF1375" w:rsidRDefault="00CF1375" w:rsidP="00CF1375">
            <w:pPr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</w:tbl>
    <w:p w:rsidR="00CF1375" w:rsidRPr="00186AFF" w:rsidRDefault="00CF1375" w:rsidP="00CF1375">
      <w:pPr>
        <w:pStyle w:val="ConsPlusNormal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A2367A" w:rsidRPr="00186AFF" w:rsidRDefault="00186AFF" w:rsidP="00CF1375">
      <w:pPr>
        <w:pStyle w:val="ConsPlusNormal"/>
        <w:numPr>
          <w:ilvl w:val="0"/>
          <w:numId w:val="2"/>
        </w:numPr>
        <w:jc w:val="center"/>
        <w:outlineLvl w:val="3"/>
        <w:rPr>
          <w:rFonts w:ascii="Times New Roman" w:hAnsi="Times New Roman" w:cs="Times New Roman"/>
          <w:sz w:val="20"/>
          <w:szCs w:val="20"/>
        </w:rPr>
      </w:pPr>
      <w:r w:rsidRPr="00186AFF">
        <w:rPr>
          <w:rFonts w:ascii="Times New Roman" w:hAnsi="Times New Roman" w:cs="Times New Roman"/>
          <w:sz w:val="20"/>
          <w:szCs w:val="20"/>
        </w:rPr>
        <w:t>Смета мероприятия</w:t>
      </w:r>
    </w:p>
    <w:p w:rsidR="00A2367A" w:rsidRPr="00186AFF" w:rsidRDefault="00A2367A" w:rsidP="00A2367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71"/>
        <w:gridCol w:w="850"/>
        <w:gridCol w:w="1276"/>
        <w:gridCol w:w="2604"/>
        <w:gridCol w:w="1559"/>
        <w:gridCol w:w="1984"/>
      </w:tblGrid>
      <w:tr w:rsidR="00A2367A" w:rsidRPr="00186AFF" w:rsidTr="00CF1375">
        <w:tc>
          <w:tcPr>
            <w:tcW w:w="624" w:type="dxa"/>
          </w:tcPr>
          <w:p w:rsidR="00A2367A" w:rsidRPr="00186AFF" w:rsidRDefault="00A2367A" w:rsidP="00FA1D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AFF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871" w:type="dxa"/>
          </w:tcPr>
          <w:p w:rsidR="00A2367A" w:rsidRPr="00186AFF" w:rsidRDefault="00A2367A" w:rsidP="00FA1D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AFF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850" w:type="dxa"/>
          </w:tcPr>
          <w:p w:rsidR="00A2367A" w:rsidRPr="00186AFF" w:rsidRDefault="00A2367A" w:rsidP="00FA1D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AF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</w:tcPr>
          <w:p w:rsidR="00A2367A" w:rsidRPr="00186AFF" w:rsidRDefault="00A2367A" w:rsidP="00FA1D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AFF">
              <w:rPr>
                <w:rFonts w:ascii="Times New Roman" w:hAnsi="Times New Roman" w:cs="Times New Roman"/>
                <w:sz w:val="20"/>
                <w:szCs w:val="20"/>
              </w:rPr>
              <w:t>Стоимость за единицу</w:t>
            </w:r>
          </w:p>
        </w:tc>
        <w:tc>
          <w:tcPr>
            <w:tcW w:w="2604" w:type="dxa"/>
          </w:tcPr>
          <w:p w:rsidR="00A2367A" w:rsidRPr="00186AFF" w:rsidRDefault="00A2367A" w:rsidP="00FA1D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AFF">
              <w:rPr>
                <w:rFonts w:ascii="Times New Roman" w:hAnsi="Times New Roman" w:cs="Times New Roman"/>
                <w:sz w:val="20"/>
                <w:szCs w:val="20"/>
              </w:rPr>
              <w:t>Собственные и (или) привлеченные средства, рублей</w:t>
            </w:r>
          </w:p>
        </w:tc>
        <w:tc>
          <w:tcPr>
            <w:tcW w:w="1559" w:type="dxa"/>
          </w:tcPr>
          <w:p w:rsidR="00A2367A" w:rsidRPr="00186AFF" w:rsidRDefault="00A2367A" w:rsidP="00FA1D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AFF">
              <w:rPr>
                <w:rFonts w:ascii="Times New Roman" w:hAnsi="Times New Roman" w:cs="Times New Roman"/>
                <w:sz w:val="20"/>
                <w:szCs w:val="20"/>
              </w:rPr>
              <w:t>Запрашиваемые средства, рублей</w:t>
            </w:r>
          </w:p>
        </w:tc>
        <w:tc>
          <w:tcPr>
            <w:tcW w:w="1984" w:type="dxa"/>
          </w:tcPr>
          <w:p w:rsidR="00A2367A" w:rsidRPr="00186AFF" w:rsidRDefault="00A2367A" w:rsidP="00FA1D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AFF">
              <w:rPr>
                <w:rFonts w:ascii="Times New Roman" w:hAnsi="Times New Roman" w:cs="Times New Roman"/>
                <w:sz w:val="20"/>
                <w:szCs w:val="20"/>
              </w:rPr>
              <w:t>Всего, рублей</w:t>
            </w:r>
          </w:p>
        </w:tc>
      </w:tr>
      <w:tr w:rsidR="00A2367A" w:rsidRPr="00186AFF" w:rsidTr="00CF1375">
        <w:tc>
          <w:tcPr>
            <w:tcW w:w="624" w:type="dxa"/>
          </w:tcPr>
          <w:p w:rsidR="00A2367A" w:rsidRPr="00186AFF" w:rsidRDefault="00A2367A" w:rsidP="00FA1D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AF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71" w:type="dxa"/>
          </w:tcPr>
          <w:p w:rsidR="00A2367A" w:rsidRPr="00186AFF" w:rsidRDefault="00A2367A" w:rsidP="00FA1D8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367A" w:rsidRPr="00186AFF" w:rsidRDefault="00A2367A" w:rsidP="00FA1D8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367A" w:rsidRPr="00186AFF" w:rsidRDefault="00A2367A" w:rsidP="00FA1D8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A2367A" w:rsidRPr="00186AFF" w:rsidRDefault="00A2367A" w:rsidP="00FA1D8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367A" w:rsidRPr="00186AFF" w:rsidRDefault="00A2367A" w:rsidP="00FA1D8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367A" w:rsidRPr="00186AFF" w:rsidRDefault="00A2367A" w:rsidP="00FA1D8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67A" w:rsidRPr="00186AFF" w:rsidTr="00CF1375">
        <w:tc>
          <w:tcPr>
            <w:tcW w:w="624" w:type="dxa"/>
          </w:tcPr>
          <w:p w:rsidR="00A2367A" w:rsidRPr="00186AFF" w:rsidRDefault="00A2367A" w:rsidP="00FA1D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AF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71" w:type="dxa"/>
          </w:tcPr>
          <w:p w:rsidR="00A2367A" w:rsidRPr="00186AFF" w:rsidRDefault="00A2367A" w:rsidP="00FA1D8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367A" w:rsidRPr="00186AFF" w:rsidRDefault="00A2367A" w:rsidP="00FA1D8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367A" w:rsidRPr="00186AFF" w:rsidRDefault="00A2367A" w:rsidP="00FA1D8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A2367A" w:rsidRPr="00186AFF" w:rsidRDefault="00A2367A" w:rsidP="00FA1D8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367A" w:rsidRPr="00186AFF" w:rsidRDefault="00A2367A" w:rsidP="00FA1D8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367A" w:rsidRPr="00186AFF" w:rsidRDefault="00A2367A" w:rsidP="00FA1D8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67A" w:rsidRPr="00186AFF" w:rsidTr="00CF1375">
        <w:tc>
          <w:tcPr>
            <w:tcW w:w="624" w:type="dxa"/>
          </w:tcPr>
          <w:p w:rsidR="00A2367A" w:rsidRPr="00186AFF" w:rsidRDefault="00A2367A" w:rsidP="00FA1D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AF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71" w:type="dxa"/>
          </w:tcPr>
          <w:p w:rsidR="00A2367A" w:rsidRPr="00186AFF" w:rsidRDefault="00A2367A" w:rsidP="00FA1D8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367A" w:rsidRPr="00186AFF" w:rsidRDefault="00A2367A" w:rsidP="00FA1D8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367A" w:rsidRPr="00186AFF" w:rsidRDefault="00A2367A" w:rsidP="00FA1D8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A2367A" w:rsidRPr="00186AFF" w:rsidRDefault="00A2367A" w:rsidP="00FA1D8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367A" w:rsidRPr="00186AFF" w:rsidRDefault="00A2367A" w:rsidP="00FA1D8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367A" w:rsidRPr="00186AFF" w:rsidRDefault="00A2367A" w:rsidP="00FA1D8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67A" w:rsidRPr="00186AFF" w:rsidTr="00CF1375">
        <w:tc>
          <w:tcPr>
            <w:tcW w:w="2495" w:type="dxa"/>
            <w:gridSpan w:val="2"/>
          </w:tcPr>
          <w:p w:rsidR="00A2367A" w:rsidRPr="00186AFF" w:rsidRDefault="00A2367A" w:rsidP="00FA1D8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86AF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A2367A" w:rsidRPr="00186AFF" w:rsidRDefault="00A2367A" w:rsidP="00FA1D8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367A" w:rsidRPr="00186AFF" w:rsidRDefault="00A2367A" w:rsidP="00FA1D8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</w:tcPr>
          <w:p w:rsidR="00A2367A" w:rsidRPr="00186AFF" w:rsidRDefault="00A2367A" w:rsidP="00FA1D8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367A" w:rsidRPr="00186AFF" w:rsidRDefault="00A2367A" w:rsidP="00FA1D8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367A" w:rsidRPr="00186AFF" w:rsidRDefault="00A2367A" w:rsidP="00FA1D8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367A" w:rsidRPr="00186AFF" w:rsidRDefault="00A2367A" w:rsidP="00A2367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86AFF" w:rsidRPr="00186AFF" w:rsidRDefault="00186AFF" w:rsidP="00186AFF">
      <w:pPr>
        <w:pStyle w:val="ConsPlusNormal"/>
        <w:ind w:left="720"/>
        <w:outlineLvl w:val="3"/>
        <w:rPr>
          <w:rFonts w:ascii="Times New Roman" w:hAnsi="Times New Roman" w:cs="Times New Roman"/>
          <w:sz w:val="20"/>
          <w:szCs w:val="20"/>
        </w:rPr>
      </w:pPr>
    </w:p>
    <w:p w:rsidR="00186AFF" w:rsidRPr="00186AFF" w:rsidRDefault="00186AFF" w:rsidP="00186AFF">
      <w:pPr>
        <w:pStyle w:val="ConsPlusNormal"/>
        <w:ind w:left="720"/>
        <w:outlineLvl w:val="3"/>
        <w:rPr>
          <w:rFonts w:ascii="Times New Roman" w:hAnsi="Times New Roman" w:cs="Times New Roman"/>
          <w:sz w:val="20"/>
          <w:szCs w:val="20"/>
        </w:rPr>
      </w:pPr>
    </w:p>
    <w:p w:rsidR="00186AFF" w:rsidRPr="00186AFF" w:rsidRDefault="00186AFF" w:rsidP="00186AFF">
      <w:pPr>
        <w:pStyle w:val="ConsPlusNormal"/>
        <w:ind w:left="720"/>
        <w:outlineLvl w:val="3"/>
        <w:rPr>
          <w:rFonts w:ascii="Times New Roman" w:hAnsi="Times New Roman" w:cs="Times New Roman"/>
          <w:sz w:val="20"/>
          <w:szCs w:val="20"/>
        </w:rPr>
      </w:pPr>
    </w:p>
    <w:p w:rsidR="00186AFF" w:rsidRPr="00186AFF" w:rsidRDefault="00186AFF" w:rsidP="00186AFF">
      <w:pPr>
        <w:pStyle w:val="ConsPlusNormal"/>
        <w:ind w:left="720"/>
        <w:outlineLvl w:val="3"/>
        <w:rPr>
          <w:rFonts w:ascii="Times New Roman" w:hAnsi="Times New Roman" w:cs="Times New Roman"/>
          <w:sz w:val="20"/>
          <w:szCs w:val="20"/>
        </w:rPr>
      </w:pPr>
    </w:p>
    <w:p w:rsidR="00A2367A" w:rsidRPr="00186AFF" w:rsidRDefault="00A2367A" w:rsidP="00CF1375">
      <w:pPr>
        <w:pStyle w:val="ConsPlusNormal"/>
        <w:numPr>
          <w:ilvl w:val="0"/>
          <w:numId w:val="2"/>
        </w:numPr>
        <w:jc w:val="center"/>
        <w:outlineLvl w:val="3"/>
        <w:rPr>
          <w:rFonts w:ascii="Times New Roman" w:hAnsi="Times New Roman" w:cs="Times New Roman"/>
          <w:sz w:val="20"/>
          <w:szCs w:val="20"/>
        </w:rPr>
      </w:pPr>
      <w:r w:rsidRPr="00186AFF">
        <w:rPr>
          <w:rFonts w:ascii="Times New Roman" w:hAnsi="Times New Roman" w:cs="Times New Roman"/>
          <w:sz w:val="20"/>
          <w:szCs w:val="20"/>
        </w:rPr>
        <w:lastRenderedPageBreak/>
        <w:t>План</w:t>
      </w:r>
      <w:r w:rsidR="00186AFF" w:rsidRPr="00186AFF">
        <w:rPr>
          <w:rFonts w:ascii="Times New Roman" w:hAnsi="Times New Roman" w:cs="Times New Roman"/>
          <w:sz w:val="20"/>
          <w:szCs w:val="20"/>
        </w:rPr>
        <w:t>овые (фактические) значения результата мероприятия</w:t>
      </w:r>
    </w:p>
    <w:p w:rsidR="00A2367A" w:rsidRPr="00186AFF" w:rsidRDefault="00A2367A" w:rsidP="00A2367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726"/>
        <w:gridCol w:w="4362"/>
      </w:tblGrid>
      <w:tr w:rsidR="00A2367A" w:rsidRPr="00186AFF" w:rsidTr="00CF1375">
        <w:tc>
          <w:tcPr>
            <w:tcW w:w="680" w:type="dxa"/>
          </w:tcPr>
          <w:p w:rsidR="00A2367A" w:rsidRPr="00186AFF" w:rsidRDefault="00A2367A" w:rsidP="00FA1D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AFF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726" w:type="dxa"/>
          </w:tcPr>
          <w:p w:rsidR="00A2367A" w:rsidRPr="00186AFF" w:rsidRDefault="00A2367A" w:rsidP="00FA1D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AFF">
              <w:rPr>
                <w:rFonts w:ascii="Times New Roman" w:hAnsi="Times New Roman" w:cs="Times New Roman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4362" w:type="dxa"/>
          </w:tcPr>
          <w:p w:rsidR="00A2367A" w:rsidRPr="00186AFF" w:rsidRDefault="00186AFF" w:rsidP="00186A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AFF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A2367A" w:rsidRPr="00186AFF" w:rsidTr="00CF1375">
        <w:tc>
          <w:tcPr>
            <w:tcW w:w="680" w:type="dxa"/>
          </w:tcPr>
          <w:p w:rsidR="00A2367A" w:rsidRPr="00186AFF" w:rsidRDefault="00A2367A" w:rsidP="00FA1D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AF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26" w:type="dxa"/>
          </w:tcPr>
          <w:p w:rsidR="00A2367A" w:rsidRPr="00186AFF" w:rsidRDefault="00A2367A" w:rsidP="00FA1D8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:rsidR="00A2367A" w:rsidRPr="00186AFF" w:rsidRDefault="00A2367A" w:rsidP="00186A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67A" w:rsidRPr="00186AFF" w:rsidTr="00CF1375">
        <w:tc>
          <w:tcPr>
            <w:tcW w:w="680" w:type="dxa"/>
          </w:tcPr>
          <w:p w:rsidR="00A2367A" w:rsidRPr="00186AFF" w:rsidRDefault="00A2367A" w:rsidP="00FA1D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AF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26" w:type="dxa"/>
          </w:tcPr>
          <w:p w:rsidR="00A2367A" w:rsidRPr="00186AFF" w:rsidRDefault="00A2367A" w:rsidP="00FA1D8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:rsidR="00A2367A" w:rsidRPr="00186AFF" w:rsidRDefault="00A2367A" w:rsidP="00186A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67A" w:rsidRPr="00186AFF" w:rsidTr="00CF1375">
        <w:tc>
          <w:tcPr>
            <w:tcW w:w="680" w:type="dxa"/>
          </w:tcPr>
          <w:p w:rsidR="00A2367A" w:rsidRPr="00186AFF" w:rsidRDefault="00A2367A" w:rsidP="00FA1D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AF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5726" w:type="dxa"/>
          </w:tcPr>
          <w:p w:rsidR="00A2367A" w:rsidRPr="00186AFF" w:rsidRDefault="00A2367A" w:rsidP="00FA1D8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2" w:type="dxa"/>
          </w:tcPr>
          <w:p w:rsidR="00A2367A" w:rsidRPr="00186AFF" w:rsidRDefault="00A2367A" w:rsidP="00186A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367A" w:rsidRPr="00186AFF" w:rsidRDefault="00A2367A" w:rsidP="00A2367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2367A" w:rsidRPr="00186AFF" w:rsidRDefault="00A2367A" w:rsidP="00A2367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86AFF">
        <w:rPr>
          <w:rFonts w:ascii="Times New Roman" w:hAnsi="Times New Roman" w:cs="Times New Roman"/>
          <w:sz w:val="20"/>
          <w:szCs w:val="20"/>
        </w:rPr>
        <w:t xml:space="preserve">Представленная в заявке информация является достоверной, подтверждаю право </w:t>
      </w:r>
      <w:r w:rsidR="00186AFF" w:rsidRPr="00186AFF">
        <w:rPr>
          <w:rFonts w:ascii="Times New Roman" w:hAnsi="Times New Roman" w:cs="Times New Roman"/>
          <w:sz w:val="20"/>
          <w:szCs w:val="20"/>
        </w:rPr>
        <w:t xml:space="preserve">Министерства по делам молодежи Республики Татарстан </w:t>
      </w:r>
      <w:r w:rsidRPr="00186AFF">
        <w:rPr>
          <w:rFonts w:ascii="Times New Roman" w:hAnsi="Times New Roman" w:cs="Times New Roman"/>
          <w:sz w:val="20"/>
          <w:szCs w:val="20"/>
        </w:rPr>
        <w:t xml:space="preserve">запрашивать у участника </w:t>
      </w:r>
      <w:r w:rsidR="00186AFF" w:rsidRPr="00186AFF">
        <w:rPr>
          <w:rFonts w:ascii="Times New Roman" w:hAnsi="Times New Roman" w:cs="Times New Roman"/>
          <w:sz w:val="20"/>
          <w:szCs w:val="20"/>
        </w:rPr>
        <w:t xml:space="preserve">отбора </w:t>
      </w:r>
      <w:r w:rsidRPr="00186AFF">
        <w:rPr>
          <w:rFonts w:ascii="Times New Roman" w:hAnsi="Times New Roman" w:cs="Times New Roman"/>
          <w:sz w:val="20"/>
          <w:szCs w:val="20"/>
        </w:rPr>
        <w:t>и в органах государственной и муниципальной власти информацию, уточняющую представленные сведения.</w:t>
      </w:r>
    </w:p>
    <w:p w:rsidR="00A2367A" w:rsidRPr="00186AFF" w:rsidRDefault="00A2367A" w:rsidP="00A236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86AFF">
        <w:rPr>
          <w:rFonts w:ascii="Times New Roman" w:hAnsi="Times New Roman" w:cs="Times New Roman"/>
          <w:sz w:val="20"/>
          <w:szCs w:val="20"/>
        </w:rPr>
        <w:t>Настоящая заявка подтверждает согласие на публикацию (размещение) в информационно-теле</w:t>
      </w:r>
      <w:r w:rsidR="00186AFF" w:rsidRPr="00186AFF">
        <w:rPr>
          <w:rFonts w:ascii="Times New Roman" w:hAnsi="Times New Roman" w:cs="Times New Roman"/>
          <w:sz w:val="20"/>
          <w:szCs w:val="20"/>
        </w:rPr>
        <w:t>коммуникационной сети «Интернет»</w:t>
      </w:r>
      <w:r w:rsidRPr="00186AFF">
        <w:rPr>
          <w:rFonts w:ascii="Times New Roman" w:hAnsi="Times New Roman" w:cs="Times New Roman"/>
          <w:sz w:val="20"/>
          <w:szCs w:val="20"/>
        </w:rPr>
        <w:t xml:space="preserve"> информации об участнике</w:t>
      </w:r>
      <w:r w:rsidR="00186AFF" w:rsidRPr="00186AFF">
        <w:rPr>
          <w:rFonts w:ascii="Times New Roman" w:hAnsi="Times New Roman" w:cs="Times New Roman"/>
          <w:sz w:val="20"/>
          <w:szCs w:val="20"/>
        </w:rPr>
        <w:t xml:space="preserve"> отбора</w:t>
      </w:r>
      <w:r w:rsidRPr="00186AFF">
        <w:rPr>
          <w:rFonts w:ascii="Times New Roman" w:hAnsi="Times New Roman" w:cs="Times New Roman"/>
          <w:sz w:val="20"/>
          <w:szCs w:val="20"/>
        </w:rPr>
        <w:t>, о подаваемой участником конкурса заяв</w:t>
      </w:r>
      <w:r w:rsidR="00186AFF" w:rsidRPr="00186AFF">
        <w:rPr>
          <w:rFonts w:ascii="Times New Roman" w:hAnsi="Times New Roman" w:cs="Times New Roman"/>
          <w:sz w:val="20"/>
          <w:szCs w:val="20"/>
        </w:rPr>
        <w:t>ке, иной информации об участнике отбора, связанной с отбором.</w:t>
      </w:r>
    </w:p>
    <w:p w:rsidR="00A2367A" w:rsidRPr="00186AFF" w:rsidRDefault="00A2367A" w:rsidP="00A2367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2367A" w:rsidRPr="00186AFF" w:rsidRDefault="00A2367A" w:rsidP="00A2367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86AFF">
        <w:rPr>
          <w:rFonts w:ascii="Times New Roman" w:hAnsi="Times New Roman" w:cs="Times New Roman"/>
          <w:szCs w:val="20"/>
        </w:rPr>
        <w:t>______________________/__________________________</w:t>
      </w:r>
      <w:r w:rsidR="00CF1375" w:rsidRPr="00186AFF">
        <w:rPr>
          <w:rFonts w:ascii="Times New Roman" w:hAnsi="Times New Roman" w:cs="Times New Roman"/>
          <w:szCs w:val="20"/>
        </w:rPr>
        <w:t xml:space="preserve">  </w:t>
      </w:r>
    </w:p>
    <w:p w:rsidR="00A2367A" w:rsidRPr="00186AFF" w:rsidRDefault="00A2367A" w:rsidP="00A2367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86AFF">
        <w:rPr>
          <w:rFonts w:ascii="Times New Roman" w:hAnsi="Times New Roman" w:cs="Times New Roman"/>
          <w:szCs w:val="20"/>
        </w:rPr>
        <w:t xml:space="preserve">     (</w:t>
      </w:r>
      <w:proofErr w:type="gramStart"/>
      <w:r w:rsidRPr="00186AFF">
        <w:rPr>
          <w:rFonts w:ascii="Times New Roman" w:hAnsi="Times New Roman" w:cs="Times New Roman"/>
          <w:szCs w:val="20"/>
        </w:rPr>
        <w:t xml:space="preserve">подпись)   </w:t>
      </w:r>
      <w:proofErr w:type="gramEnd"/>
      <w:r w:rsidRPr="00186AFF">
        <w:rPr>
          <w:rFonts w:ascii="Times New Roman" w:hAnsi="Times New Roman" w:cs="Times New Roman"/>
          <w:szCs w:val="20"/>
        </w:rPr>
        <w:t xml:space="preserve">        (расшифровка подписи)</w:t>
      </w:r>
    </w:p>
    <w:p w:rsidR="00CF1375" w:rsidRPr="00186AFF" w:rsidRDefault="00CF1375" w:rsidP="00A2367A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A2367A" w:rsidRPr="00186AFF" w:rsidRDefault="00CF1375" w:rsidP="00A2367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86AFF">
        <w:rPr>
          <w:rFonts w:ascii="Times New Roman" w:hAnsi="Times New Roman" w:cs="Times New Roman"/>
          <w:szCs w:val="20"/>
        </w:rPr>
        <w:t>М.П.</w:t>
      </w:r>
    </w:p>
    <w:p w:rsidR="00CF1375" w:rsidRPr="00186AFF" w:rsidRDefault="00CF1375" w:rsidP="00A2367A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CF1375" w:rsidRPr="00186AFF" w:rsidRDefault="00CF1375" w:rsidP="00A2367A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CF1375" w:rsidRPr="00CF1375" w:rsidRDefault="00CF1375" w:rsidP="00CF1375">
      <w:pPr>
        <w:pStyle w:val="ConsPlusNonformat"/>
        <w:jc w:val="both"/>
        <w:rPr>
          <w:rFonts w:ascii="Times New Roman" w:hAnsi="Times New Roman" w:cs="Times New Roman"/>
          <w:szCs w:val="20"/>
        </w:rPr>
      </w:pPr>
      <w:proofErr w:type="gramStart"/>
      <w:r w:rsidRPr="00186AFF">
        <w:rPr>
          <w:rFonts w:ascii="Times New Roman" w:hAnsi="Times New Roman" w:cs="Times New Roman"/>
          <w:szCs w:val="20"/>
        </w:rPr>
        <w:t>Дата:_</w:t>
      </w:r>
      <w:proofErr w:type="gramEnd"/>
      <w:r w:rsidRPr="00186AFF">
        <w:rPr>
          <w:rFonts w:ascii="Times New Roman" w:hAnsi="Times New Roman" w:cs="Times New Roman"/>
          <w:szCs w:val="20"/>
        </w:rPr>
        <w:t>____________________</w:t>
      </w:r>
    </w:p>
    <w:p w:rsidR="00CF1375" w:rsidRPr="00CF1375" w:rsidRDefault="00CF1375" w:rsidP="00A2367A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A2367A" w:rsidRPr="00CF1375" w:rsidRDefault="00A2367A" w:rsidP="00A2367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2367A" w:rsidRPr="00CF1375" w:rsidRDefault="00A2367A" w:rsidP="00A2367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2367A" w:rsidRPr="00CF1375" w:rsidRDefault="00A2367A" w:rsidP="00A2367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2367A" w:rsidRPr="00CF1375" w:rsidRDefault="00A2367A" w:rsidP="00073C94">
      <w:pPr>
        <w:pStyle w:val="a3"/>
        <w:ind w:right="145"/>
        <w:rPr>
          <w:sz w:val="20"/>
          <w:szCs w:val="20"/>
        </w:rPr>
      </w:pPr>
    </w:p>
    <w:sectPr w:rsidR="00A2367A" w:rsidRPr="00CF1375" w:rsidSect="00FF4D9E">
      <w:headerReference w:type="default" r:id="rId7"/>
      <w:pgSz w:w="11910" w:h="16840"/>
      <w:pgMar w:top="567" w:right="567" w:bottom="567" w:left="567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831" w:rsidRDefault="00D33831">
      <w:r>
        <w:separator/>
      </w:r>
    </w:p>
  </w:endnote>
  <w:endnote w:type="continuationSeparator" w:id="0">
    <w:p w:rsidR="00D33831" w:rsidRDefault="00D3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831" w:rsidRDefault="00D33831">
      <w:r>
        <w:separator/>
      </w:r>
    </w:p>
  </w:footnote>
  <w:footnote w:type="continuationSeparator" w:id="0">
    <w:p w:rsidR="00D33831" w:rsidRDefault="00D33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09" w:rsidRDefault="00FA644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3978275</wp:posOffset>
              </wp:positionH>
              <wp:positionV relativeFrom="page">
                <wp:posOffset>464185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B09" w:rsidRDefault="001E2B0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25pt;margin-top:36.5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" filled="f" stroked="f">
              <v:textbox inset="0,0,0,0">
                <w:txbxContent>
                  <w:p w:rsidR="001E2B09" w:rsidRDefault="001E2B0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84F71"/>
    <w:multiLevelType w:val="hybridMultilevel"/>
    <w:tmpl w:val="E908656E"/>
    <w:lvl w:ilvl="0" w:tplc="A08E17D6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A4EED4A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2" w:tplc="CB425F26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  <w:lvl w:ilvl="3" w:tplc="A5F662BA">
      <w:numFmt w:val="bullet"/>
      <w:lvlText w:val="•"/>
      <w:lvlJc w:val="left"/>
      <w:pPr>
        <w:ind w:left="3707" w:hanging="360"/>
      </w:pPr>
      <w:rPr>
        <w:rFonts w:hint="default"/>
        <w:lang w:val="ru-RU" w:eastAsia="en-US" w:bidi="ar-SA"/>
      </w:rPr>
    </w:lvl>
    <w:lvl w:ilvl="4" w:tplc="01AC63EC">
      <w:numFmt w:val="bullet"/>
      <w:lvlText w:val="•"/>
      <w:lvlJc w:val="left"/>
      <w:pPr>
        <w:ind w:left="4550" w:hanging="360"/>
      </w:pPr>
      <w:rPr>
        <w:rFonts w:hint="default"/>
        <w:lang w:val="ru-RU" w:eastAsia="en-US" w:bidi="ar-SA"/>
      </w:rPr>
    </w:lvl>
    <w:lvl w:ilvl="5" w:tplc="AE00E54E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6BECBA74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875EBC6C">
      <w:numFmt w:val="bullet"/>
      <w:lvlText w:val="•"/>
      <w:lvlJc w:val="left"/>
      <w:pPr>
        <w:ind w:left="7078" w:hanging="360"/>
      </w:pPr>
      <w:rPr>
        <w:rFonts w:hint="default"/>
        <w:lang w:val="ru-RU" w:eastAsia="en-US" w:bidi="ar-SA"/>
      </w:rPr>
    </w:lvl>
    <w:lvl w:ilvl="8" w:tplc="058C4190">
      <w:numFmt w:val="bullet"/>
      <w:lvlText w:val="•"/>
      <w:lvlJc w:val="left"/>
      <w:pPr>
        <w:ind w:left="792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62F637F7"/>
    <w:multiLevelType w:val="hybridMultilevel"/>
    <w:tmpl w:val="2D021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9"/>
    <w:rsid w:val="00073C94"/>
    <w:rsid w:val="000A7745"/>
    <w:rsid w:val="000B1624"/>
    <w:rsid w:val="000D19B2"/>
    <w:rsid w:val="000F1CB2"/>
    <w:rsid w:val="001360E0"/>
    <w:rsid w:val="001678ED"/>
    <w:rsid w:val="00172F33"/>
    <w:rsid w:val="00186AFF"/>
    <w:rsid w:val="001A4CAC"/>
    <w:rsid w:val="001A68BB"/>
    <w:rsid w:val="001D7DE2"/>
    <w:rsid w:val="001E2B09"/>
    <w:rsid w:val="00210391"/>
    <w:rsid w:val="00220FA6"/>
    <w:rsid w:val="002C020C"/>
    <w:rsid w:val="00357C97"/>
    <w:rsid w:val="003F13D0"/>
    <w:rsid w:val="003F4BAD"/>
    <w:rsid w:val="0043209F"/>
    <w:rsid w:val="004D7821"/>
    <w:rsid w:val="004E0641"/>
    <w:rsid w:val="0053204A"/>
    <w:rsid w:val="005518AF"/>
    <w:rsid w:val="00586F49"/>
    <w:rsid w:val="005E12DD"/>
    <w:rsid w:val="005F09F6"/>
    <w:rsid w:val="00607F47"/>
    <w:rsid w:val="0064544B"/>
    <w:rsid w:val="006768BC"/>
    <w:rsid w:val="006C55A2"/>
    <w:rsid w:val="006C64F1"/>
    <w:rsid w:val="00756C63"/>
    <w:rsid w:val="00774AAF"/>
    <w:rsid w:val="007A2CE4"/>
    <w:rsid w:val="007D1624"/>
    <w:rsid w:val="00932013"/>
    <w:rsid w:val="00A2367A"/>
    <w:rsid w:val="00A27D30"/>
    <w:rsid w:val="00A43B4C"/>
    <w:rsid w:val="00A82CDF"/>
    <w:rsid w:val="00B45A54"/>
    <w:rsid w:val="00B4603B"/>
    <w:rsid w:val="00B7367D"/>
    <w:rsid w:val="00B971C3"/>
    <w:rsid w:val="00C370F3"/>
    <w:rsid w:val="00CF1375"/>
    <w:rsid w:val="00D23C11"/>
    <w:rsid w:val="00D33831"/>
    <w:rsid w:val="00DB4332"/>
    <w:rsid w:val="00DC055F"/>
    <w:rsid w:val="00E333E3"/>
    <w:rsid w:val="00E41814"/>
    <w:rsid w:val="00E511A2"/>
    <w:rsid w:val="00EB2901"/>
    <w:rsid w:val="00ED7929"/>
    <w:rsid w:val="00F20838"/>
    <w:rsid w:val="00F24B42"/>
    <w:rsid w:val="00F6766C"/>
    <w:rsid w:val="00F84102"/>
    <w:rsid w:val="00FA644E"/>
    <w:rsid w:val="00FE5B4D"/>
    <w:rsid w:val="00F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4CFAF"/>
  <w15:docId w15:val="{741DE81E-DB61-4404-8DA0-026EBB34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 w:firstLine="70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21039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768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68B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768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68BC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A2367A"/>
    <w:rPr>
      <w:rFonts w:ascii="Calibri" w:eastAsiaTheme="minorEastAsia" w:hAnsi="Calibri" w:cs="Calibri"/>
      <w:lang w:val="ru-RU" w:eastAsia="ru-RU"/>
    </w:rPr>
  </w:style>
  <w:style w:type="paragraph" w:customStyle="1" w:styleId="ConsPlusNonformat">
    <w:name w:val="ConsPlusNonformat"/>
    <w:rsid w:val="00A2367A"/>
    <w:rPr>
      <w:rFonts w:ascii="Courier New" w:eastAsiaTheme="minorEastAsia" w:hAnsi="Courier New" w:cs="Courier New"/>
      <w:sz w:val="20"/>
      <w:lang w:val="ru-RU" w:eastAsia="ru-RU"/>
    </w:rPr>
  </w:style>
  <w:style w:type="table" w:styleId="aa">
    <w:name w:val="Table Grid"/>
    <w:basedOn w:val="a1"/>
    <w:uiPriority w:val="39"/>
    <w:rsid w:val="00A23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Невский</dc:creator>
  <cp:lastModifiedBy>Анисимов Артур Викторович</cp:lastModifiedBy>
  <cp:revision>4</cp:revision>
  <dcterms:created xsi:type="dcterms:W3CDTF">2023-02-14T09:35:00Z</dcterms:created>
  <dcterms:modified xsi:type="dcterms:W3CDTF">2023-02-14T09:38:00Z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2023-01-27T00:00:00Z</vt:filetime>
  </property>
</Properties>
</file>